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46FD" w14:textId="77777777" w:rsidR="00CF560F" w:rsidRPr="00D40EB3" w:rsidRDefault="00CF560F" w:rsidP="00534031">
      <w:pPr>
        <w:pStyle w:val="ac"/>
        <w:jc w:val="center"/>
        <w:rPr>
          <w:b/>
          <w:szCs w:val="40"/>
        </w:rPr>
      </w:pPr>
      <w:r w:rsidRPr="00D40EB3">
        <w:rPr>
          <w:b/>
          <w:szCs w:val="40"/>
        </w:rPr>
        <w:t>ЗАЯВКА</w:t>
      </w:r>
    </w:p>
    <w:p w14:paraId="08945FAF" w14:textId="06F31993"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AB1746" w:rsidRPr="00AB1746">
        <w:rPr>
          <w:b/>
          <w:szCs w:val="40"/>
        </w:rPr>
        <w:t>21.05.2021г.</w:t>
      </w:r>
      <w:r w:rsidR="004E2703" w:rsidRPr="00D40EB3">
        <w:rPr>
          <w:b/>
          <w:szCs w:val="40"/>
        </w:rPr>
        <w:t xml:space="preserve"> </w:t>
      </w:r>
      <w:r w:rsidR="00FC023B" w:rsidRPr="00D40EB3">
        <w:rPr>
          <w:b/>
          <w:szCs w:val="40"/>
        </w:rPr>
        <w:t xml:space="preserve">в </w:t>
      </w:r>
      <w:r w:rsidR="00B94168" w:rsidRPr="00D40EB3">
        <w:rPr>
          <w:b/>
          <w:szCs w:val="40"/>
        </w:rPr>
        <w:t>презентации</w:t>
      </w:r>
    </w:p>
    <w:p w14:paraId="3F277525" w14:textId="3CE48730" w:rsidR="00CF560F" w:rsidRPr="00C81C20" w:rsidRDefault="00C81C20" w:rsidP="00534031">
      <w:pPr>
        <w:pStyle w:val="ac"/>
        <w:jc w:val="center"/>
        <w:rPr>
          <w:b/>
          <w:caps/>
          <w:sz w:val="22"/>
          <w:szCs w:val="36"/>
        </w:rPr>
      </w:pPr>
      <w:r w:rsidRPr="00C81C20">
        <w:rPr>
          <w:b/>
          <w:caps/>
          <w:sz w:val="22"/>
          <w:szCs w:val="36"/>
        </w:rPr>
        <w:t>МИ Т.03-2020 Государственная система обеспечения единства измерений Методика измерений массовой концентрации тетрациклина в воздухе рабочей зоны спектрофотометрическим методом</w:t>
      </w:r>
      <w:r w:rsidR="00C53AFF" w:rsidRPr="00C81C20">
        <w:rPr>
          <w:b/>
          <w:caps/>
          <w:sz w:val="22"/>
          <w:szCs w:val="36"/>
        </w:rPr>
        <w:t>.</w:t>
      </w:r>
    </w:p>
    <w:p w14:paraId="67C5EB99" w14:textId="77777777" w:rsidR="00D91866" w:rsidRPr="00AB1746" w:rsidRDefault="00D91866" w:rsidP="00534031">
      <w:pPr>
        <w:pStyle w:val="ac"/>
        <w:jc w:val="center"/>
        <w:rPr>
          <w:sz w:val="4"/>
          <w:szCs w:val="4"/>
        </w:rPr>
      </w:pPr>
    </w:p>
    <w:p w14:paraId="2EEC40A6" w14:textId="77777777"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14:paraId="3878E1A5" w14:textId="77777777"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10753968" w14:textId="77777777"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r w:rsidRPr="00E962AB">
        <w:rPr>
          <w:b/>
          <w:sz w:val="18"/>
          <w:szCs w:val="16"/>
          <w:lang w:val="en-US"/>
        </w:rPr>
        <w:t>pnnc</w:t>
      </w:r>
      <w:r w:rsidRPr="00E962AB">
        <w:rPr>
          <w:b/>
          <w:sz w:val="18"/>
          <w:szCs w:val="16"/>
        </w:rPr>
        <w:t>.</w:t>
      </w:r>
      <w:r w:rsidRPr="00E962AB">
        <w:rPr>
          <w:b/>
          <w:sz w:val="18"/>
          <w:szCs w:val="16"/>
          <w:lang w:val="en-US"/>
        </w:rPr>
        <w:t>ru</w:t>
      </w:r>
      <w:r w:rsidRPr="00E962AB">
        <w:rPr>
          <w:sz w:val="18"/>
          <w:szCs w:val="16"/>
        </w:rPr>
        <w:t>.</w:t>
      </w:r>
    </w:p>
    <w:p w14:paraId="7C2802AD" w14:textId="77777777"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14:paraId="25FB9405" w14:textId="77777777" w:rsidR="00851D1A" w:rsidRPr="00E962AB" w:rsidRDefault="009A3BD7" w:rsidP="009A3BD7">
      <w:pPr>
        <w:pStyle w:val="ae"/>
        <w:numPr>
          <w:ilvl w:val="0"/>
          <w:numId w:val="6"/>
        </w:numPr>
        <w:tabs>
          <w:tab w:val="left" w:pos="0"/>
        </w:tabs>
        <w:jc w:val="both"/>
        <w:rPr>
          <w:sz w:val="18"/>
          <w:szCs w:val="16"/>
        </w:rPr>
      </w:pPr>
      <w:r w:rsidRPr="009A3BD7">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F6A5052" w14:textId="77777777"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2127"/>
        <w:gridCol w:w="3537"/>
      </w:tblGrid>
      <w:tr w:rsidR="009C79DF" w:rsidRPr="00F834B4" w14:paraId="72D48BDC" w14:textId="77777777" w:rsidTr="0041425E">
        <w:trPr>
          <w:trHeight w:val="567"/>
          <w:jc w:val="center"/>
        </w:trPr>
        <w:tc>
          <w:tcPr>
            <w:tcW w:w="5098" w:type="dxa"/>
            <w:gridSpan w:val="2"/>
          </w:tcPr>
          <w:p w14:paraId="6C981EB8" w14:textId="77777777"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14:paraId="22DF7D3F" w14:textId="77777777" w:rsidR="009C79DF" w:rsidRPr="008D022A" w:rsidRDefault="009C79DF" w:rsidP="00781E83">
            <w:pPr>
              <w:pStyle w:val="ac"/>
              <w:jc w:val="center"/>
            </w:pPr>
          </w:p>
        </w:tc>
      </w:tr>
      <w:tr w:rsidR="009C79DF" w:rsidRPr="00F834B4" w14:paraId="407B221A" w14:textId="77777777" w:rsidTr="0041425E">
        <w:trPr>
          <w:trHeight w:val="567"/>
          <w:jc w:val="center"/>
        </w:trPr>
        <w:tc>
          <w:tcPr>
            <w:tcW w:w="5098" w:type="dxa"/>
            <w:gridSpan w:val="2"/>
          </w:tcPr>
          <w:p w14:paraId="5F067D0B" w14:textId="77777777"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14:paraId="16F7EE3C" w14:textId="77777777" w:rsidR="009C79DF" w:rsidRPr="008D022A" w:rsidRDefault="009C79DF" w:rsidP="00781E83">
            <w:pPr>
              <w:pStyle w:val="ac"/>
              <w:jc w:val="center"/>
            </w:pPr>
          </w:p>
        </w:tc>
      </w:tr>
      <w:tr w:rsidR="009C79DF" w:rsidRPr="00F834B4" w14:paraId="126411FB" w14:textId="77777777" w:rsidTr="0041425E">
        <w:trPr>
          <w:trHeight w:val="567"/>
          <w:jc w:val="center"/>
        </w:trPr>
        <w:tc>
          <w:tcPr>
            <w:tcW w:w="5098" w:type="dxa"/>
            <w:gridSpan w:val="2"/>
          </w:tcPr>
          <w:p w14:paraId="4ED82306" w14:textId="77777777" w:rsidR="009C79DF" w:rsidRPr="00976ED1" w:rsidRDefault="009C79DF" w:rsidP="009C79DF">
            <w:pPr>
              <w:rPr>
                <w:b/>
              </w:rPr>
            </w:pPr>
            <w:r w:rsidRPr="00976ED1">
              <w:rPr>
                <w:b/>
              </w:rPr>
              <w:t>ИНН/КПП/ОГРН</w:t>
            </w:r>
          </w:p>
        </w:tc>
        <w:tc>
          <w:tcPr>
            <w:tcW w:w="5664" w:type="dxa"/>
            <w:gridSpan w:val="2"/>
          </w:tcPr>
          <w:p w14:paraId="54C48661" w14:textId="77777777" w:rsidR="009C79DF" w:rsidRPr="008D022A" w:rsidRDefault="009C79DF" w:rsidP="00781E83">
            <w:pPr>
              <w:pStyle w:val="ac"/>
              <w:jc w:val="center"/>
            </w:pPr>
          </w:p>
        </w:tc>
      </w:tr>
      <w:tr w:rsidR="009C79DF" w:rsidRPr="00F834B4" w14:paraId="0A88F36D" w14:textId="77777777" w:rsidTr="0041425E">
        <w:trPr>
          <w:trHeight w:val="567"/>
          <w:jc w:val="center"/>
        </w:trPr>
        <w:tc>
          <w:tcPr>
            <w:tcW w:w="5098" w:type="dxa"/>
            <w:gridSpan w:val="2"/>
          </w:tcPr>
          <w:p w14:paraId="24127C63" w14:textId="77777777" w:rsidR="009C79DF" w:rsidRPr="00976ED1" w:rsidRDefault="009C79DF" w:rsidP="009C79DF">
            <w:pPr>
              <w:rPr>
                <w:b/>
              </w:rPr>
            </w:pPr>
            <w:r w:rsidRPr="00976ED1">
              <w:rPr>
                <w:b/>
              </w:rPr>
              <w:t>Юридический адрес, с указанием индекса</w:t>
            </w:r>
          </w:p>
        </w:tc>
        <w:tc>
          <w:tcPr>
            <w:tcW w:w="5664" w:type="dxa"/>
            <w:gridSpan w:val="2"/>
          </w:tcPr>
          <w:p w14:paraId="743AB043" w14:textId="77777777" w:rsidR="009C79DF" w:rsidRPr="008D022A" w:rsidRDefault="009C79DF" w:rsidP="00781E83">
            <w:pPr>
              <w:pStyle w:val="ac"/>
              <w:jc w:val="center"/>
            </w:pPr>
          </w:p>
        </w:tc>
      </w:tr>
      <w:tr w:rsidR="009C79DF" w:rsidRPr="00F834B4" w14:paraId="59D5F50D" w14:textId="77777777" w:rsidTr="0041425E">
        <w:trPr>
          <w:trHeight w:val="567"/>
          <w:jc w:val="center"/>
        </w:trPr>
        <w:tc>
          <w:tcPr>
            <w:tcW w:w="5098" w:type="dxa"/>
            <w:gridSpan w:val="2"/>
          </w:tcPr>
          <w:p w14:paraId="42EF6474" w14:textId="77777777"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14:paraId="74ED9765" w14:textId="77777777" w:rsidR="009C79DF" w:rsidRPr="008D022A" w:rsidRDefault="009C79DF" w:rsidP="00781E83">
            <w:pPr>
              <w:pStyle w:val="ac"/>
              <w:jc w:val="center"/>
            </w:pPr>
          </w:p>
        </w:tc>
      </w:tr>
      <w:tr w:rsidR="009C79DF" w:rsidRPr="00F834B4" w14:paraId="2E8E8B0A"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0026DB34" w14:textId="77777777" w:rsidR="009C79DF" w:rsidRPr="00976ED1" w:rsidRDefault="009C79DF" w:rsidP="00584646">
            <w:pPr>
              <w:rPr>
                <w:b/>
              </w:rPr>
            </w:pPr>
            <w:r w:rsidRPr="00976ED1">
              <w:rPr>
                <w:b/>
              </w:rPr>
              <w:t>e-mail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14:paraId="6DB40772" w14:textId="77777777" w:rsidR="009C79DF" w:rsidRPr="008D022A" w:rsidRDefault="009C79DF" w:rsidP="00781E83">
            <w:pPr>
              <w:pStyle w:val="ac"/>
              <w:jc w:val="center"/>
            </w:pPr>
          </w:p>
        </w:tc>
      </w:tr>
      <w:tr w:rsidR="009C79DF" w:rsidRPr="00F834B4" w14:paraId="63E7692F"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2D78D2C7" w14:textId="77777777"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14:paraId="0F3AF576" w14:textId="77777777" w:rsidR="009C79DF" w:rsidRPr="008D022A" w:rsidRDefault="009C79DF" w:rsidP="00781E83">
            <w:pPr>
              <w:pStyle w:val="ac"/>
              <w:jc w:val="center"/>
            </w:pPr>
          </w:p>
        </w:tc>
      </w:tr>
      <w:tr w:rsidR="00AC121B" w:rsidRPr="00AB1746" w14:paraId="347FF02D" w14:textId="77777777" w:rsidTr="0041425E">
        <w:trPr>
          <w:jc w:val="center"/>
        </w:trPr>
        <w:tc>
          <w:tcPr>
            <w:tcW w:w="7225" w:type="dxa"/>
            <w:gridSpan w:val="3"/>
            <w:shd w:val="clear" w:color="auto" w:fill="E2EFD9" w:themeFill="accent6" w:themeFillTint="33"/>
          </w:tcPr>
          <w:p w14:paraId="3FBB2E8E" w14:textId="77777777" w:rsidR="00AC121B" w:rsidRPr="00AB1746" w:rsidRDefault="00AC121B" w:rsidP="009D425B">
            <w:pPr>
              <w:jc w:val="both"/>
              <w:rPr>
                <w:sz w:val="20"/>
                <w:szCs w:val="20"/>
              </w:rPr>
            </w:pPr>
            <w:r w:rsidRPr="00AB1746">
              <w:rPr>
                <w:sz w:val="20"/>
                <w:szCs w:val="20"/>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w:t>
            </w:r>
            <w:r w:rsidR="009D425B" w:rsidRPr="00AB1746">
              <w:rPr>
                <w:sz w:val="20"/>
                <w:szCs w:val="20"/>
              </w:rPr>
              <w:t xml:space="preserve"> (в текущем периоде) взносы</w:t>
            </w:r>
          </w:p>
        </w:tc>
        <w:tc>
          <w:tcPr>
            <w:tcW w:w="3537" w:type="dxa"/>
            <w:shd w:val="clear" w:color="auto" w:fill="E2EFD9" w:themeFill="accent6" w:themeFillTint="33"/>
          </w:tcPr>
          <w:p w14:paraId="0AF5C871" w14:textId="77777777" w:rsidR="00AC121B" w:rsidRPr="00AB1746" w:rsidRDefault="00AC121B" w:rsidP="00A34D0F">
            <w:pPr>
              <w:pStyle w:val="ac"/>
              <w:rPr>
                <w:sz w:val="20"/>
                <w:szCs w:val="20"/>
              </w:rPr>
            </w:pPr>
            <w:r w:rsidRPr="00AB1746">
              <w:rPr>
                <w:sz w:val="20"/>
                <w:szCs w:val="20"/>
              </w:rPr>
              <w:t>1 вариант: Да</w:t>
            </w:r>
          </w:p>
          <w:p w14:paraId="12175C23" w14:textId="77777777" w:rsidR="00AC121B" w:rsidRPr="00AB1746" w:rsidRDefault="00AC121B" w:rsidP="00A34D0F">
            <w:pPr>
              <w:pStyle w:val="ac"/>
              <w:rPr>
                <w:sz w:val="20"/>
                <w:szCs w:val="20"/>
              </w:rPr>
            </w:pPr>
            <w:r w:rsidRPr="00AB1746">
              <w:rPr>
                <w:sz w:val="20"/>
                <w:szCs w:val="20"/>
              </w:rPr>
              <w:t>2 вариант: НЕТ</w:t>
            </w:r>
          </w:p>
          <w:p w14:paraId="25367053" w14:textId="77777777" w:rsidR="00AC121B" w:rsidRPr="00AB1746" w:rsidRDefault="00AC121B" w:rsidP="00A34D0F">
            <w:pPr>
              <w:pStyle w:val="ac"/>
              <w:rPr>
                <w:i/>
                <w:sz w:val="20"/>
                <w:szCs w:val="20"/>
              </w:rPr>
            </w:pPr>
            <w:r w:rsidRPr="00AB1746">
              <w:rPr>
                <w:i/>
                <w:color w:val="FF0000"/>
                <w:sz w:val="20"/>
                <w:szCs w:val="20"/>
              </w:rPr>
              <w:t>Нужное необходимо оставить, ненужное удалить</w:t>
            </w:r>
          </w:p>
        </w:tc>
      </w:tr>
      <w:tr w:rsidR="00506441" w:rsidRPr="0041425E" w14:paraId="165A2BA1" w14:textId="77777777"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B2DC7E3" w14:textId="77777777" w:rsidR="00506441" w:rsidRPr="0041425E" w:rsidRDefault="00D84374" w:rsidP="00D84374">
            <w:pPr>
              <w:jc w:val="center"/>
              <w:rPr>
                <w:sz w:val="22"/>
              </w:rPr>
            </w:pPr>
            <w:r w:rsidRPr="0041425E">
              <w:rPr>
                <w:b/>
                <w:caps/>
                <w:sz w:val="22"/>
              </w:rPr>
              <w:t>ТОЛЬКО ОДИН участник</w:t>
            </w:r>
            <w:r w:rsidR="00506441" w:rsidRPr="0041425E">
              <w:rPr>
                <w:b/>
                <w:caps/>
                <w:sz w:val="22"/>
              </w:rPr>
              <w:t xml:space="preserve"> </w:t>
            </w:r>
            <w:r w:rsidR="00C53AFF" w:rsidRPr="0041425E">
              <w:rPr>
                <w:b/>
                <w:caps/>
                <w:sz w:val="22"/>
              </w:rPr>
              <w:t xml:space="preserve">ОТ ОРГАНИЗАЦИИ, </w:t>
            </w:r>
            <w:r w:rsidR="00C53AFF" w:rsidRPr="0041425E">
              <w:rPr>
                <w:b/>
                <w:sz w:val="22"/>
              </w:rPr>
              <w:t xml:space="preserve">не являющейся членом (кандидатом в члены) Ассоциации. </w:t>
            </w:r>
            <w:r w:rsidR="00C53AFF" w:rsidRPr="0041425E">
              <w:rPr>
                <w:b/>
                <w:sz w:val="22"/>
                <w:u w:val="single"/>
              </w:rPr>
              <w:t>Для членов Ассоциации (кандидатов в члены Ассоциации) ДВА УЧАСТНИКА</w:t>
            </w:r>
          </w:p>
        </w:tc>
      </w:tr>
      <w:tr w:rsidR="00506441" w:rsidRPr="0041425E" w14:paraId="4FBCB069"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C488300" w14:textId="77777777" w:rsidR="00506441" w:rsidRPr="0041425E" w:rsidRDefault="00506441" w:rsidP="00EB6017">
            <w:pPr>
              <w:jc w:val="center"/>
              <w:rPr>
                <w:b/>
                <w:sz w:val="22"/>
              </w:rPr>
            </w:pPr>
            <w:r w:rsidRPr="0041425E">
              <w:rPr>
                <w:b/>
                <w:sz w:val="22"/>
              </w:rPr>
              <w:t>Фамилия, имя, отчество (полностью), должность участника</w:t>
            </w:r>
            <w:r w:rsidR="00EB6017" w:rsidRPr="0041425E">
              <w:rPr>
                <w:b/>
                <w:sz w:val="22"/>
              </w:rPr>
              <w:t xml:space="preserve"> (без указания должности сертификат выдан не будет)</w:t>
            </w:r>
          </w:p>
        </w:tc>
        <w:tc>
          <w:tcPr>
            <w:tcW w:w="5664" w:type="dxa"/>
            <w:gridSpan w:val="2"/>
            <w:tcBorders>
              <w:top w:val="single" w:sz="4" w:space="0" w:color="auto"/>
              <w:left w:val="single" w:sz="4" w:space="0" w:color="auto"/>
              <w:bottom w:val="single" w:sz="4" w:space="0" w:color="auto"/>
              <w:right w:val="single" w:sz="4" w:space="0" w:color="auto"/>
            </w:tcBorders>
          </w:tcPr>
          <w:p w14:paraId="24D663BB" w14:textId="77777777" w:rsidR="00506441" w:rsidRPr="0041425E" w:rsidRDefault="00D84374" w:rsidP="00D84374">
            <w:pPr>
              <w:jc w:val="center"/>
              <w:rPr>
                <w:b/>
                <w:sz w:val="22"/>
              </w:rPr>
            </w:pPr>
            <w:r w:rsidRPr="0041425E">
              <w:rPr>
                <w:b/>
                <w:sz w:val="22"/>
              </w:rPr>
              <w:t>Электронная почта</w:t>
            </w:r>
            <w:r w:rsidR="002606F3" w:rsidRPr="0041425E">
              <w:rPr>
                <w:sz w:val="22"/>
              </w:rPr>
              <w:t xml:space="preserve"> </w:t>
            </w:r>
            <w:r w:rsidR="002606F3" w:rsidRPr="0041425E">
              <w:rPr>
                <w:b/>
                <w:sz w:val="22"/>
              </w:rPr>
              <w:t xml:space="preserve">для каждого слушателя СВОЯ!!! </w:t>
            </w:r>
            <w:r w:rsidR="002606F3" w:rsidRPr="0041425E">
              <w:rPr>
                <w:sz w:val="22"/>
              </w:rPr>
              <w:t>(для регистрации в учебном центре Ассоциации, с целью последующего просмотра материалов презентации).</w:t>
            </w:r>
          </w:p>
        </w:tc>
      </w:tr>
      <w:tr w:rsidR="00506441" w:rsidRPr="00F834B4" w14:paraId="2139B5A7"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4C87DD2" w14:textId="77777777"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14:paraId="6A8F9450" w14:textId="77777777" w:rsidR="00506441" w:rsidRPr="00DF612F" w:rsidRDefault="00506441" w:rsidP="00781E83">
            <w:pPr>
              <w:pStyle w:val="ac"/>
              <w:jc w:val="center"/>
            </w:pPr>
          </w:p>
        </w:tc>
      </w:tr>
      <w:tr w:rsidR="00C53AFF" w:rsidRPr="00F834B4" w14:paraId="17229281"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3DFA936C" w14:textId="77777777"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14:paraId="50F66236" w14:textId="77777777" w:rsidR="00C53AFF" w:rsidRPr="00DF612F" w:rsidRDefault="00C53AFF" w:rsidP="00781E83">
            <w:pPr>
              <w:pStyle w:val="ac"/>
              <w:jc w:val="center"/>
            </w:pPr>
          </w:p>
        </w:tc>
      </w:tr>
      <w:tr w:rsidR="00781E83" w:rsidRPr="00F834B4" w14:paraId="540F4E75" w14:textId="77777777" w:rsidTr="00AB1746">
        <w:trPr>
          <w:trHeight w:val="316"/>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45B0D05" w14:textId="77777777" w:rsidR="00781E83" w:rsidRPr="00781E83" w:rsidRDefault="00781E83" w:rsidP="00D84374">
            <w:pPr>
              <w:jc w:val="center"/>
              <w:rPr>
                <w:b/>
              </w:rPr>
            </w:pPr>
            <w:r w:rsidRPr="00781E83">
              <w:rPr>
                <w:b/>
              </w:rPr>
              <w:t>ВОПРОСЫ</w:t>
            </w:r>
            <w:r>
              <w:rPr>
                <w:b/>
              </w:rPr>
              <w:t xml:space="preserve"> ОТ УЧАСТНИК</w:t>
            </w:r>
            <w:r w:rsidR="00D84374">
              <w:rPr>
                <w:b/>
              </w:rPr>
              <w:t>А</w:t>
            </w:r>
          </w:p>
        </w:tc>
      </w:tr>
      <w:tr w:rsidR="00781E83" w:rsidRPr="00F834B4" w14:paraId="3AD38D87" w14:textId="77777777"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6A41CFF1" w14:textId="77777777"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14:paraId="79D350E6" w14:textId="77777777" w:rsidR="00781E83" w:rsidRPr="00DF612F" w:rsidRDefault="00781E83" w:rsidP="00781E83">
            <w:pPr>
              <w:pStyle w:val="ac"/>
              <w:ind w:firstLine="318"/>
              <w:jc w:val="both"/>
            </w:pPr>
          </w:p>
        </w:tc>
      </w:tr>
      <w:tr w:rsidR="00DD3695" w:rsidRPr="00F834B4" w14:paraId="39389201" w14:textId="77777777"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60E94530" w14:textId="77777777" w:rsidR="00DD3695" w:rsidRPr="00DF612F" w:rsidRDefault="00DD3695"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14:paraId="701037C6" w14:textId="77777777" w:rsidR="00DD3695" w:rsidRPr="00DF612F" w:rsidRDefault="00DD3695" w:rsidP="00781E83">
            <w:pPr>
              <w:pStyle w:val="ac"/>
              <w:ind w:firstLine="318"/>
              <w:jc w:val="both"/>
            </w:pPr>
          </w:p>
        </w:tc>
      </w:tr>
    </w:tbl>
    <w:p w14:paraId="7E3281AC" w14:textId="77777777" w:rsidR="00B105DE" w:rsidRPr="00BB47D9" w:rsidRDefault="00B105DE" w:rsidP="00B105DE">
      <w:pPr>
        <w:rPr>
          <w:sz w:val="8"/>
          <w:szCs w:val="8"/>
        </w:rPr>
      </w:pPr>
    </w:p>
    <w:p w14:paraId="72A5AB1A" w14:textId="4E77930E" w:rsidR="003C3925" w:rsidRPr="00792673" w:rsidRDefault="00DB68F5" w:rsidP="00122CB7">
      <w:pPr>
        <w:tabs>
          <w:tab w:val="left" w:pos="4650"/>
        </w:tabs>
        <w:jc w:val="center"/>
        <w:rPr>
          <w:b/>
          <w:color w:val="0070C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 xml:space="preserve">e-mail </w:t>
      </w:r>
      <w:r w:rsidR="002178A2">
        <w:rPr>
          <w:b/>
          <w:color w:val="0070C0"/>
          <w:szCs w:val="28"/>
          <w:lang w:val="en-US"/>
        </w:rPr>
        <w:t>tc</w:t>
      </w:r>
      <w:r w:rsidR="00C53AFF" w:rsidRPr="00D40EB3">
        <w:rPr>
          <w:b/>
          <w:color w:val="0070C0"/>
          <w:szCs w:val="28"/>
        </w:rPr>
        <w:t>@</w:t>
      </w:r>
      <w:r w:rsidR="00C53AFF" w:rsidRPr="00D40EB3">
        <w:rPr>
          <w:b/>
          <w:color w:val="0070C0"/>
          <w:szCs w:val="28"/>
          <w:lang w:val="en-US"/>
        </w:rPr>
        <w:t>nooirf</w:t>
      </w:r>
      <w:r w:rsidR="00C53AFF" w:rsidRPr="00D40EB3">
        <w:rPr>
          <w:b/>
          <w:color w:val="0070C0"/>
          <w:szCs w:val="28"/>
        </w:rPr>
        <w:t>.</w:t>
      </w:r>
      <w:r w:rsidR="00C53AFF" w:rsidRPr="00D40EB3">
        <w:rPr>
          <w:b/>
          <w:color w:val="0070C0"/>
          <w:szCs w:val="28"/>
          <w:lang w:val="en-US"/>
        </w:rPr>
        <w:t>ru</w:t>
      </w:r>
    </w:p>
    <w:p w14:paraId="5C515CC5" w14:textId="012E770A" w:rsidR="00792673" w:rsidRDefault="00792673" w:rsidP="00122CB7">
      <w:pPr>
        <w:tabs>
          <w:tab w:val="left" w:pos="4650"/>
        </w:tabs>
        <w:jc w:val="center"/>
        <w:rPr>
          <w:b/>
          <w:color w:val="000000"/>
          <w:szCs w:val="28"/>
        </w:rPr>
      </w:pPr>
    </w:p>
    <w:sectPr w:rsidR="00792673" w:rsidSect="00AB1746">
      <w:headerReference w:type="even" r:id="rId7"/>
      <w:headerReference w:type="default" r:id="rId8"/>
      <w:footerReference w:type="even" r:id="rId9"/>
      <w:footerReference w:type="default" r:id="rId10"/>
      <w:headerReference w:type="first" r:id="rId11"/>
      <w:footerReference w:type="first" r:id="rId12"/>
      <w:pgSz w:w="11906" w:h="16838" w:code="9"/>
      <w:pgMar w:top="454"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E52D" w14:textId="77777777" w:rsidR="00A570F5" w:rsidRDefault="00A570F5" w:rsidP="00534031">
      <w:r>
        <w:separator/>
      </w:r>
    </w:p>
  </w:endnote>
  <w:endnote w:type="continuationSeparator" w:id="0">
    <w:p w14:paraId="6EA974F7" w14:textId="77777777" w:rsidR="00A570F5" w:rsidRDefault="00A570F5"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074F" w14:textId="77777777" w:rsidR="001A5376" w:rsidRDefault="001A53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300B" w14:textId="77777777" w:rsidR="001A5376" w:rsidRDefault="001A537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0CF0" w14:textId="0777F42D" w:rsidR="00187042" w:rsidRDefault="00187042" w:rsidP="00187042">
    <w:pPr>
      <w:pStyle w:val="aa"/>
      <w:jc w:val="center"/>
      <w:rPr>
        <w:i/>
        <w:sz w:val="14"/>
      </w:rPr>
    </w:pPr>
    <w:r w:rsidRPr="00187042">
      <w:rPr>
        <w:i/>
        <w:sz w:val="14"/>
      </w:rPr>
      <w:t>Направляя в наш адрес настоящую Заявку</w:t>
    </w:r>
    <w:r w:rsidR="001A5376">
      <w:rPr>
        <w:i/>
        <w:sz w:val="14"/>
      </w:rPr>
      <w:t xml:space="preserve">, </w:t>
    </w:r>
    <w:r w:rsidRPr="00187042">
      <w:rPr>
        <w:i/>
        <w:sz w:val="14"/>
      </w:rPr>
      <w:t>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0FA8" w14:textId="77777777" w:rsidR="00A570F5" w:rsidRDefault="00A570F5" w:rsidP="00534031">
      <w:r>
        <w:separator/>
      </w:r>
    </w:p>
  </w:footnote>
  <w:footnote w:type="continuationSeparator" w:id="0">
    <w:p w14:paraId="0F2C2757" w14:textId="77777777" w:rsidR="00A570F5" w:rsidRDefault="00A570F5"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3A71" w14:textId="77777777" w:rsidR="001A5376" w:rsidRDefault="001A53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D55B" w14:textId="77777777" w:rsidR="001A5376" w:rsidRDefault="001A53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12F" w14:textId="77777777" w:rsidR="001A5376" w:rsidRDefault="001A53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B082A"/>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15E3"/>
    <w:rsid w:val="00006F51"/>
    <w:rsid w:val="00035FD9"/>
    <w:rsid w:val="000378D2"/>
    <w:rsid w:val="00043BF6"/>
    <w:rsid w:val="00055E09"/>
    <w:rsid w:val="000A3251"/>
    <w:rsid w:val="000B050C"/>
    <w:rsid w:val="000C1302"/>
    <w:rsid w:val="000D7A91"/>
    <w:rsid w:val="000E555A"/>
    <w:rsid w:val="0010571C"/>
    <w:rsid w:val="001213ED"/>
    <w:rsid w:val="00121BCD"/>
    <w:rsid w:val="00122CB7"/>
    <w:rsid w:val="00126B01"/>
    <w:rsid w:val="0014233B"/>
    <w:rsid w:val="00167BA2"/>
    <w:rsid w:val="001816AB"/>
    <w:rsid w:val="00187042"/>
    <w:rsid w:val="00193B4C"/>
    <w:rsid w:val="001A1F2C"/>
    <w:rsid w:val="001A5376"/>
    <w:rsid w:val="001B191E"/>
    <w:rsid w:val="001E2014"/>
    <w:rsid w:val="001E734E"/>
    <w:rsid w:val="002178A2"/>
    <w:rsid w:val="00221A04"/>
    <w:rsid w:val="00227053"/>
    <w:rsid w:val="002317E8"/>
    <w:rsid w:val="002374F7"/>
    <w:rsid w:val="00240130"/>
    <w:rsid w:val="002453C5"/>
    <w:rsid w:val="002606F3"/>
    <w:rsid w:val="002633E7"/>
    <w:rsid w:val="00274828"/>
    <w:rsid w:val="0028081A"/>
    <w:rsid w:val="002B7F80"/>
    <w:rsid w:val="002F3D19"/>
    <w:rsid w:val="0034318C"/>
    <w:rsid w:val="00346869"/>
    <w:rsid w:val="0035404E"/>
    <w:rsid w:val="00391C71"/>
    <w:rsid w:val="003A47BA"/>
    <w:rsid w:val="003B4005"/>
    <w:rsid w:val="003B55F5"/>
    <w:rsid w:val="003B6D45"/>
    <w:rsid w:val="003C260C"/>
    <w:rsid w:val="003C3925"/>
    <w:rsid w:val="003E075E"/>
    <w:rsid w:val="003E6406"/>
    <w:rsid w:val="003F0147"/>
    <w:rsid w:val="0041425E"/>
    <w:rsid w:val="00421545"/>
    <w:rsid w:val="004838BE"/>
    <w:rsid w:val="00483D3C"/>
    <w:rsid w:val="00486B7E"/>
    <w:rsid w:val="004B4547"/>
    <w:rsid w:val="004B7B36"/>
    <w:rsid w:val="004C2C71"/>
    <w:rsid w:val="004C3C7D"/>
    <w:rsid w:val="004C3F6F"/>
    <w:rsid w:val="004E2703"/>
    <w:rsid w:val="00506441"/>
    <w:rsid w:val="00534031"/>
    <w:rsid w:val="00535F63"/>
    <w:rsid w:val="005539FE"/>
    <w:rsid w:val="00555EF4"/>
    <w:rsid w:val="00563F9A"/>
    <w:rsid w:val="0058036D"/>
    <w:rsid w:val="0058207A"/>
    <w:rsid w:val="00584646"/>
    <w:rsid w:val="00590AF5"/>
    <w:rsid w:val="00596427"/>
    <w:rsid w:val="005C4627"/>
    <w:rsid w:val="005F214C"/>
    <w:rsid w:val="00603252"/>
    <w:rsid w:val="0060466A"/>
    <w:rsid w:val="00604E69"/>
    <w:rsid w:val="00620808"/>
    <w:rsid w:val="0063101E"/>
    <w:rsid w:val="00646672"/>
    <w:rsid w:val="006516F3"/>
    <w:rsid w:val="006870AF"/>
    <w:rsid w:val="006A7337"/>
    <w:rsid w:val="006A75C5"/>
    <w:rsid w:val="006B6C51"/>
    <w:rsid w:val="006E7470"/>
    <w:rsid w:val="00702BC0"/>
    <w:rsid w:val="00703DB4"/>
    <w:rsid w:val="0071229B"/>
    <w:rsid w:val="0072668E"/>
    <w:rsid w:val="00732B4B"/>
    <w:rsid w:val="00746218"/>
    <w:rsid w:val="00753A15"/>
    <w:rsid w:val="00781E83"/>
    <w:rsid w:val="00791A2D"/>
    <w:rsid w:val="00792673"/>
    <w:rsid w:val="007B29AF"/>
    <w:rsid w:val="007C3247"/>
    <w:rsid w:val="007C4733"/>
    <w:rsid w:val="007D3104"/>
    <w:rsid w:val="007F45DC"/>
    <w:rsid w:val="0082195A"/>
    <w:rsid w:val="00842ECF"/>
    <w:rsid w:val="008500F7"/>
    <w:rsid w:val="00851D1A"/>
    <w:rsid w:val="00853B76"/>
    <w:rsid w:val="00854252"/>
    <w:rsid w:val="00885A81"/>
    <w:rsid w:val="00887F70"/>
    <w:rsid w:val="008A24AA"/>
    <w:rsid w:val="008C4A26"/>
    <w:rsid w:val="008D022A"/>
    <w:rsid w:val="008D524D"/>
    <w:rsid w:val="0092606F"/>
    <w:rsid w:val="00933323"/>
    <w:rsid w:val="009454C0"/>
    <w:rsid w:val="009616FE"/>
    <w:rsid w:val="00964DA3"/>
    <w:rsid w:val="00976ED1"/>
    <w:rsid w:val="00980BC3"/>
    <w:rsid w:val="009A0CBD"/>
    <w:rsid w:val="009A2DD4"/>
    <w:rsid w:val="009A3BD7"/>
    <w:rsid w:val="009C3CA9"/>
    <w:rsid w:val="009C657C"/>
    <w:rsid w:val="009C79DF"/>
    <w:rsid w:val="009D425B"/>
    <w:rsid w:val="00A03E30"/>
    <w:rsid w:val="00A04D2D"/>
    <w:rsid w:val="00A11B59"/>
    <w:rsid w:val="00A165EA"/>
    <w:rsid w:val="00A22DBB"/>
    <w:rsid w:val="00A26DD9"/>
    <w:rsid w:val="00A5266F"/>
    <w:rsid w:val="00A570F5"/>
    <w:rsid w:val="00A86FD4"/>
    <w:rsid w:val="00AA5B6B"/>
    <w:rsid w:val="00AB1746"/>
    <w:rsid w:val="00AB27A7"/>
    <w:rsid w:val="00AC121B"/>
    <w:rsid w:val="00AD284D"/>
    <w:rsid w:val="00B03105"/>
    <w:rsid w:val="00B105DE"/>
    <w:rsid w:val="00B27680"/>
    <w:rsid w:val="00B37B8E"/>
    <w:rsid w:val="00B524B8"/>
    <w:rsid w:val="00B52A18"/>
    <w:rsid w:val="00B722CE"/>
    <w:rsid w:val="00B72379"/>
    <w:rsid w:val="00B830AD"/>
    <w:rsid w:val="00B9376F"/>
    <w:rsid w:val="00B94168"/>
    <w:rsid w:val="00BB47D9"/>
    <w:rsid w:val="00BC70A3"/>
    <w:rsid w:val="00BD3B1B"/>
    <w:rsid w:val="00BD6394"/>
    <w:rsid w:val="00BE7893"/>
    <w:rsid w:val="00C217C2"/>
    <w:rsid w:val="00C276AA"/>
    <w:rsid w:val="00C33CF6"/>
    <w:rsid w:val="00C53AFF"/>
    <w:rsid w:val="00C60E3C"/>
    <w:rsid w:val="00C64E97"/>
    <w:rsid w:val="00C71803"/>
    <w:rsid w:val="00C81C20"/>
    <w:rsid w:val="00CC560B"/>
    <w:rsid w:val="00CD3E04"/>
    <w:rsid w:val="00CD4EB4"/>
    <w:rsid w:val="00CD56F4"/>
    <w:rsid w:val="00CF16A8"/>
    <w:rsid w:val="00CF560F"/>
    <w:rsid w:val="00D0082B"/>
    <w:rsid w:val="00D21825"/>
    <w:rsid w:val="00D33DB0"/>
    <w:rsid w:val="00D40EB3"/>
    <w:rsid w:val="00D61A19"/>
    <w:rsid w:val="00D71009"/>
    <w:rsid w:val="00D83E43"/>
    <w:rsid w:val="00D84374"/>
    <w:rsid w:val="00D91866"/>
    <w:rsid w:val="00DB07AA"/>
    <w:rsid w:val="00DB68F5"/>
    <w:rsid w:val="00DD1189"/>
    <w:rsid w:val="00DD3695"/>
    <w:rsid w:val="00DD51CD"/>
    <w:rsid w:val="00DF612F"/>
    <w:rsid w:val="00E00F96"/>
    <w:rsid w:val="00E13917"/>
    <w:rsid w:val="00E14895"/>
    <w:rsid w:val="00E15438"/>
    <w:rsid w:val="00E23BB2"/>
    <w:rsid w:val="00E42A32"/>
    <w:rsid w:val="00E5010F"/>
    <w:rsid w:val="00E7660D"/>
    <w:rsid w:val="00E81B59"/>
    <w:rsid w:val="00E962AB"/>
    <w:rsid w:val="00EA25A6"/>
    <w:rsid w:val="00EA66A5"/>
    <w:rsid w:val="00EB567A"/>
    <w:rsid w:val="00EB6017"/>
    <w:rsid w:val="00F04182"/>
    <w:rsid w:val="00F16D99"/>
    <w:rsid w:val="00F30EE8"/>
    <w:rsid w:val="00F369FD"/>
    <w:rsid w:val="00F412BA"/>
    <w:rsid w:val="00F60620"/>
    <w:rsid w:val="00F834B4"/>
    <w:rsid w:val="00FA06EE"/>
    <w:rsid w:val="00FA38E2"/>
    <w:rsid w:val="00FA6049"/>
    <w:rsid w:val="00FA7034"/>
    <w:rsid w:val="00FC023B"/>
    <w:rsid w:val="00FC272A"/>
    <w:rsid w:val="00FD3093"/>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0951B"/>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 w:type="character" w:styleId="af">
    <w:name w:val="Unresolved Mention"/>
    <w:basedOn w:val="a0"/>
    <w:uiPriority w:val="99"/>
    <w:semiHidden/>
    <w:unhideWhenUsed/>
    <w:rsid w:val="0079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3138</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23</cp:revision>
  <cp:lastPrinted>2017-12-28T10:44:00Z</cp:lastPrinted>
  <dcterms:created xsi:type="dcterms:W3CDTF">2020-10-16T01:32:00Z</dcterms:created>
  <dcterms:modified xsi:type="dcterms:W3CDTF">2021-05-11T12:38:00Z</dcterms:modified>
</cp:coreProperties>
</file>